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64D91" w14:textId="5DAC10FE" w:rsidR="00804D85" w:rsidRPr="000003F6" w:rsidRDefault="000003F6" w:rsidP="00160477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2257FF4" wp14:editId="10755D11">
            <wp:simplePos x="0" y="0"/>
            <wp:positionH relativeFrom="column">
              <wp:posOffset>-1016000</wp:posOffset>
            </wp:positionH>
            <wp:positionV relativeFrom="paragraph">
              <wp:posOffset>-10160</wp:posOffset>
            </wp:positionV>
            <wp:extent cx="7518400" cy="2167255"/>
            <wp:effectExtent l="0" t="0" r="6350" b="4445"/>
            <wp:wrapThrough wrapText="bothSides">
              <wp:wrapPolygon edited="0">
                <wp:start x="0" y="0"/>
                <wp:lineTo x="0" y="21454"/>
                <wp:lineTo x="21564" y="21454"/>
                <wp:lineTo x="21564" y="0"/>
                <wp:lineTo x="0" y="0"/>
              </wp:wrapPolygon>
            </wp:wrapThrough>
            <wp:docPr id="2" name="Рисунок 2" descr="Картинки по запросу шестой школьный день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шестой школьный день картин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0" cy="216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 xml:space="preserve">План работы на шестой школьный день </w:t>
      </w:r>
      <w:r w:rsidR="00B94238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28</w:t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.</w:t>
      </w:r>
      <w:r w:rsidR="006F7221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1</w:t>
      </w:r>
      <w:r w:rsidR="002776FB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0</w:t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.202</w:t>
      </w:r>
      <w:r w:rsidR="00B90CB3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3</w:t>
      </w:r>
    </w:p>
    <w:p w14:paraId="4E6A6667" w14:textId="77777777" w:rsidR="00146A88" w:rsidRDefault="00146A88"/>
    <w:tbl>
      <w:tblPr>
        <w:tblStyle w:val="a3"/>
        <w:tblW w:w="10211" w:type="dxa"/>
        <w:tblInd w:w="-866" w:type="dxa"/>
        <w:tblLook w:val="04A0" w:firstRow="1" w:lastRow="0" w:firstColumn="1" w:lastColumn="0" w:noHBand="0" w:noVBand="1"/>
      </w:tblPr>
      <w:tblGrid>
        <w:gridCol w:w="3428"/>
        <w:gridCol w:w="2339"/>
        <w:gridCol w:w="1997"/>
        <w:gridCol w:w="2447"/>
      </w:tblGrid>
      <w:tr w:rsidR="00CE454E" w:rsidRPr="00030C9D" w14:paraId="1C455ACB" w14:textId="77777777" w:rsidTr="00160477">
        <w:trPr>
          <w:tblHeader/>
        </w:trPr>
        <w:tc>
          <w:tcPr>
            <w:tcW w:w="3428" w:type="dxa"/>
            <w:vAlign w:val="center"/>
          </w:tcPr>
          <w:p w14:paraId="62E76D22" w14:textId="77777777" w:rsidR="00804D85" w:rsidRPr="001935E5" w:rsidRDefault="00804D85" w:rsidP="0016047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Название объединения по интересам</w:t>
            </w:r>
          </w:p>
        </w:tc>
        <w:tc>
          <w:tcPr>
            <w:tcW w:w="2339" w:type="dxa"/>
            <w:vAlign w:val="center"/>
          </w:tcPr>
          <w:p w14:paraId="6352AAE2" w14:textId="77777777" w:rsidR="00804D85" w:rsidRPr="001935E5" w:rsidRDefault="00804D85" w:rsidP="0016047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Место проведения</w:t>
            </w:r>
          </w:p>
          <w:p w14:paraId="757291C4" w14:textId="77777777" w:rsidR="00804D85" w:rsidRPr="001935E5" w:rsidRDefault="00804D85" w:rsidP="0016047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(№ кабинета и т.д.)</w:t>
            </w:r>
          </w:p>
        </w:tc>
        <w:tc>
          <w:tcPr>
            <w:tcW w:w="1997" w:type="dxa"/>
            <w:vAlign w:val="center"/>
          </w:tcPr>
          <w:p w14:paraId="474EFB19" w14:textId="77777777" w:rsidR="00804D85" w:rsidRPr="001935E5" w:rsidRDefault="00804D85" w:rsidP="0016047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День недели,</w:t>
            </w:r>
          </w:p>
          <w:p w14:paraId="3C03C154" w14:textId="1B5EEAB4" w:rsidR="00804D85" w:rsidRPr="001935E5" w:rsidRDefault="00804D85" w:rsidP="0016047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время работы</w:t>
            </w:r>
          </w:p>
        </w:tc>
        <w:tc>
          <w:tcPr>
            <w:tcW w:w="2447" w:type="dxa"/>
            <w:vAlign w:val="center"/>
          </w:tcPr>
          <w:p w14:paraId="771C85C9" w14:textId="77777777" w:rsidR="00804D85" w:rsidRPr="001935E5" w:rsidRDefault="00804D85" w:rsidP="0016047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Ф.И.О. педагога (полностью), контактный телефон</w:t>
            </w:r>
          </w:p>
        </w:tc>
      </w:tr>
      <w:tr w:rsidR="00B542AC" w:rsidRPr="00030C9D" w14:paraId="79A1D981" w14:textId="77777777" w:rsidTr="00160477">
        <w:tc>
          <w:tcPr>
            <w:tcW w:w="3428" w:type="dxa"/>
            <w:vAlign w:val="center"/>
          </w:tcPr>
          <w:p w14:paraId="2BB8F171" w14:textId="214825FF" w:rsidR="00B542AC" w:rsidRPr="00306293" w:rsidRDefault="00B542AC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«Создание компьютерных игр на языке 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en-US"/>
              </w:rPr>
              <w:t>Scratch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»</w:t>
            </w:r>
          </w:p>
        </w:tc>
        <w:tc>
          <w:tcPr>
            <w:tcW w:w="2339" w:type="dxa"/>
            <w:vAlign w:val="center"/>
          </w:tcPr>
          <w:p w14:paraId="0D34C49E" w14:textId="6B1846C7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27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997" w:type="dxa"/>
            <w:vAlign w:val="center"/>
          </w:tcPr>
          <w:p w14:paraId="3C6790FA" w14:textId="36721F6E" w:rsidR="00B542AC" w:rsidRPr="00306293" w:rsidRDefault="00B90CB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.00-1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15</w:t>
            </w:r>
          </w:p>
        </w:tc>
        <w:tc>
          <w:tcPr>
            <w:tcW w:w="2447" w:type="dxa"/>
            <w:vAlign w:val="center"/>
          </w:tcPr>
          <w:p w14:paraId="48E44E6F" w14:textId="3B141D2F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Терешко А.Л.</w:t>
            </w:r>
          </w:p>
        </w:tc>
      </w:tr>
      <w:tr w:rsidR="00B542AC" w:rsidRPr="00030C9D" w14:paraId="4D263D7C" w14:textId="77777777" w:rsidTr="00160477">
        <w:tc>
          <w:tcPr>
            <w:tcW w:w="3428" w:type="dxa"/>
            <w:vAlign w:val="center"/>
          </w:tcPr>
          <w:p w14:paraId="51221A41" w14:textId="11FD3CD9" w:rsidR="00B542AC" w:rsidRPr="00306293" w:rsidRDefault="00B542AC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Фотокласс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»</w:t>
            </w:r>
          </w:p>
        </w:tc>
        <w:tc>
          <w:tcPr>
            <w:tcW w:w="2339" w:type="dxa"/>
            <w:vAlign w:val="center"/>
          </w:tcPr>
          <w:p w14:paraId="24561B23" w14:textId="7D53C6C4" w:rsidR="00B542AC" w:rsidRPr="00306293" w:rsidRDefault="00160477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отостудия</w:t>
            </w:r>
          </w:p>
        </w:tc>
        <w:tc>
          <w:tcPr>
            <w:tcW w:w="1997" w:type="dxa"/>
            <w:vAlign w:val="center"/>
          </w:tcPr>
          <w:p w14:paraId="165BDA4B" w14:textId="358A4079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9.15 – 10.50</w:t>
            </w:r>
          </w:p>
        </w:tc>
        <w:tc>
          <w:tcPr>
            <w:tcW w:w="2447" w:type="dxa"/>
            <w:vAlign w:val="center"/>
          </w:tcPr>
          <w:p w14:paraId="0833FAB9" w14:textId="0DB07170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Розин А.Г.</w:t>
            </w:r>
          </w:p>
        </w:tc>
      </w:tr>
      <w:tr w:rsidR="00B542AC" w:rsidRPr="00030C9D" w14:paraId="1B1C54DE" w14:textId="77777777" w:rsidTr="00160477">
        <w:tc>
          <w:tcPr>
            <w:tcW w:w="3428" w:type="dxa"/>
            <w:vAlign w:val="center"/>
          </w:tcPr>
          <w:p w14:paraId="4F119351" w14:textId="0B5EF7EB" w:rsidR="00B542AC" w:rsidRPr="00306293" w:rsidRDefault="00B542AC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«Волейбол»</w:t>
            </w:r>
          </w:p>
        </w:tc>
        <w:tc>
          <w:tcPr>
            <w:tcW w:w="2339" w:type="dxa"/>
            <w:vAlign w:val="center"/>
          </w:tcPr>
          <w:p w14:paraId="704D5906" w14:textId="6E6AFDD4" w:rsidR="00B542AC" w:rsidRPr="00306293" w:rsidRDefault="0030629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Спортивный зал</w:t>
            </w:r>
          </w:p>
        </w:tc>
        <w:tc>
          <w:tcPr>
            <w:tcW w:w="1997" w:type="dxa"/>
            <w:vAlign w:val="center"/>
          </w:tcPr>
          <w:p w14:paraId="625D29C6" w14:textId="494596C2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</w:t>
            </w:r>
            <w:r w:rsidR="00B90CB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.00 – 16.00</w:t>
            </w:r>
          </w:p>
        </w:tc>
        <w:tc>
          <w:tcPr>
            <w:tcW w:w="2447" w:type="dxa"/>
            <w:vAlign w:val="center"/>
          </w:tcPr>
          <w:p w14:paraId="635A5283" w14:textId="44FC959A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Олейников И.Н.</w:t>
            </w:r>
          </w:p>
        </w:tc>
      </w:tr>
      <w:tr w:rsidR="00B542AC" w:rsidRPr="00030C9D" w14:paraId="4E68B992" w14:textId="77777777" w:rsidTr="00160477">
        <w:tc>
          <w:tcPr>
            <w:tcW w:w="3428" w:type="dxa"/>
            <w:vAlign w:val="center"/>
          </w:tcPr>
          <w:p w14:paraId="0F1C97A0" w14:textId="6ABDCD31" w:rsidR="00B542AC" w:rsidRPr="00306293" w:rsidRDefault="00B542AC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ОФП с различными видами спорта</w:t>
            </w:r>
          </w:p>
        </w:tc>
        <w:tc>
          <w:tcPr>
            <w:tcW w:w="2339" w:type="dxa"/>
            <w:vAlign w:val="center"/>
          </w:tcPr>
          <w:p w14:paraId="56F185D4" w14:textId="2D237B63" w:rsidR="00B542AC" w:rsidRPr="00306293" w:rsidRDefault="0030629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Маленький зал</w:t>
            </w:r>
          </w:p>
        </w:tc>
        <w:tc>
          <w:tcPr>
            <w:tcW w:w="1997" w:type="dxa"/>
            <w:vAlign w:val="center"/>
          </w:tcPr>
          <w:p w14:paraId="10839F1C" w14:textId="1CEB2D95" w:rsidR="00B542AC" w:rsidRPr="00306293" w:rsidRDefault="00B90CB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3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</w:t>
            </w:r>
          </w:p>
        </w:tc>
        <w:tc>
          <w:tcPr>
            <w:tcW w:w="2447" w:type="dxa"/>
            <w:vAlign w:val="center"/>
          </w:tcPr>
          <w:p w14:paraId="372CD80A" w14:textId="5A3BCC4F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Якович А.В.</w:t>
            </w:r>
          </w:p>
        </w:tc>
      </w:tr>
      <w:tr w:rsidR="00B542AC" w:rsidRPr="00030C9D" w14:paraId="5F435BCA" w14:textId="77777777" w:rsidTr="00160477">
        <w:tc>
          <w:tcPr>
            <w:tcW w:w="3428" w:type="dxa"/>
            <w:vAlign w:val="center"/>
          </w:tcPr>
          <w:p w14:paraId="22A3E9E3" w14:textId="0E75C611" w:rsidR="00B542AC" w:rsidRPr="00306293" w:rsidRDefault="00B542AC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Интеллектуальные игры</w:t>
            </w:r>
          </w:p>
        </w:tc>
        <w:tc>
          <w:tcPr>
            <w:tcW w:w="2339" w:type="dxa"/>
            <w:vAlign w:val="center"/>
          </w:tcPr>
          <w:p w14:paraId="055066C3" w14:textId="6ACA8634" w:rsidR="00B542AC" w:rsidRPr="00306293" w:rsidRDefault="0030629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60</w:t>
            </w:r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proofErr w:type="spellStart"/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997" w:type="dxa"/>
            <w:vAlign w:val="center"/>
          </w:tcPr>
          <w:p w14:paraId="7882EA47" w14:textId="24E900E9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vertAlign w:val="superscript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11.30- 13.10</w:t>
            </w:r>
          </w:p>
        </w:tc>
        <w:tc>
          <w:tcPr>
            <w:tcW w:w="2447" w:type="dxa"/>
            <w:vAlign w:val="center"/>
          </w:tcPr>
          <w:p w14:paraId="500B5EDE" w14:textId="4319E3D7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Бобрович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А.А.</w:t>
            </w:r>
          </w:p>
        </w:tc>
      </w:tr>
      <w:tr w:rsidR="00B542AC" w:rsidRPr="00030C9D" w14:paraId="602271BE" w14:textId="77777777" w:rsidTr="00160477">
        <w:tc>
          <w:tcPr>
            <w:tcW w:w="3428" w:type="dxa"/>
            <w:vAlign w:val="center"/>
          </w:tcPr>
          <w:p w14:paraId="362538DD" w14:textId="573C37EA" w:rsidR="00B542AC" w:rsidRPr="00306293" w:rsidRDefault="00B542AC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Шахматы</w:t>
            </w:r>
          </w:p>
        </w:tc>
        <w:tc>
          <w:tcPr>
            <w:tcW w:w="2339" w:type="dxa"/>
            <w:vAlign w:val="center"/>
          </w:tcPr>
          <w:p w14:paraId="10BBA91B" w14:textId="768B6576" w:rsidR="00B542AC" w:rsidRPr="00306293" w:rsidRDefault="0030629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60</w:t>
            </w:r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proofErr w:type="spellStart"/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997" w:type="dxa"/>
            <w:vAlign w:val="center"/>
          </w:tcPr>
          <w:p w14:paraId="0A532783" w14:textId="19D4A5EA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vertAlign w:val="superscript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10.00-11.30</w:t>
            </w:r>
          </w:p>
        </w:tc>
        <w:tc>
          <w:tcPr>
            <w:tcW w:w="2447" w:type="dxa"/>
            <w:vAlign w:val="center"/>
          </w:tcPr>
          <w:p w14:paraId="5830B87D" w14:textId="77777777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</w:p>
        </w:tc>
      </w:tr>
      <w:tr w:rsidR="00B542AC" w:rsidRPr="00F54439" w14:paraId="000F2474" w14:textId="77777777" w:rsidTr="00160477">
        <w:tc>
          <w:tcPr>
            <w:tcW w:w="3428" w:type="dxa"/>
            <w:vAlign w:val="center"/>
          </w:tcPr>
          <w:p w14:paraId="65894191" w14:textId="4B470697" w:rsidR="00B542AC" w:rsidRPr="00306293" w:rsidRDefault="00B542AC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«Этикет»</w:t>
            </w:r>
          </w:p>
        </w:tc>
        <w:tc>
          <w:tcPr>
            <w:tcW w:w="2339" w:type="dxa"/>
            <w:vAlign w:val="center"/>
          </w:tcPr>
          <w:p w14:paraId="5DA54166" w14:textId="281603B9" w:rsidR="00B542AC" w:rsidRPr="00306293" w:rsidRDefault="0030629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52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997" w:type="dxa"/>
            <w:vAlign w:val="center"/>
          </w:tcPr>
          <w:p w14:paraId="29E29256" w14:textId="773D9AD7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 00 – 13.00</w:t>
            </w:r>
          </w:p>
        </w:tc>
        <w:tc>
          <w:tcPr>
            <w:tcW w:w="2447" w:type="dxa"/>
            <w:vAlign w:val="center"/>
          </w:tcPr>
          <w:p w14:paraId="5AD031B0" w14:textId="29040C77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Черникович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Е.Г.</w:t>
            </w:r>
          </w:p>
        </w:tc>
      </w:tr>
      <w:tr w:rsidR="00B542AC" w:rsidRPr="00F54439" w14:paraId="14FBEA0B" w14:textId="77777777" w:rsidTr="00160477">
        <w:tc>
          <w:tcPr>
            <w:tcW w:w="3428" w:type="dxa"/>
            <w:vAlign w:val="center"/>
          </w:tcPr>
          <w:p w14:paraId="5FF61EC0" w14:textId="107B8272" w:rsidR="00B542AC" w:rsidRPr="00306293" w:rsidRDefault="00B90CB3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Кляксочка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»</w:t>
            </w:r>
          </w:p>
        </w:tc>
        <w:tc>
          <w:tcPr>
            <w:tcW w:w="2339" w:type="dxa"/>
            <w:vAlign w:val="center"/>
          </w:tcPr>
          <w:p w14:paraId="000696D4" w14:textId="02556BF5" w:rsidR="00B542AC" w:rsidRPr="00306293" w:rsidRDefault="00B90CB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4</w:t>
            </w:r>
            <w:r w:rsidR="00306293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proofErr w:type="spellStart"/>
            <w:r w:rsidR="00306293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="00306293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997" w:type="dxa"/>
            <w:vAlign w:val="center"/>
          </w:tcPr>
          <w:p w14:paraId="5F8B36BF" w14:textId="75012076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</w:t>
            </w:r>
            <w:r w:rsidR="00B90CB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</w:t>
            </w:r>
            <w:r w:rsidR="00B90CB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– </w:t>
            </w:r>
            <w:r w:rsidR="00B90CB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14.00</w:t>
            </w:r>
          </w:p>
        </w:tc>
        <w:tc>
          <w:tcPr>
            <w:tcW w:w="2447" w:type="dxa"/>
            <w:vAlign w:val="center"/>
          </w:tcPr>
          <w:p w14:paraId="3A958429" w14:textId="3AE9C3CC" w:rsidR="00B542AC" w:rsidRPr="00306293" w:rsidRDefault="00B90CB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Францкевич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М.В.</w:t>
            </w:r>
          </w:p>
        </w:tc>
      </w:tr>
      <w:tr w:rsidR="00306293" w:rsidRPr="00F54439" w14:paraId="459926B3" w14:textId="77777777" w:rsidTr="00160477">
        <w:tc>
          <w:tcPr>
            <w:tcW w:w="10211" w:type="dxa"/>
            <w:gridSpan w:val="4"/>
          </w:tcPr>
          <w:p w14:paraId="6BDE2E0A" w14:textId="29FD75F9" w:rsidR="00306293" w:rsidRPr="00306293" w:rsidRDefault="00306293" w:rsidP="00306293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Факультатив</w:t>
            </w:r>
          </w:p>
        </w:tc>
      </w:tr>
      <w:tr w:rsidR="00B542AC" w:rsidRPr="00F54439" w14:paraId="37B20983" w14:textId="77777777" w:rsidTr="00160477">
        <w:tc>
          <w:tcPr>
            <w:tcW w:w="3428" w:type="dxa"/>
          </w:tcPr>
          <w:p w14:paraId="1F4E76F9" w14:textId="02E01D23" w:rsidR="00B542AC" w:rsidRPr="00306293" w:rsidRDefault="00160477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атематика</w:t>
            </w:r>
          </w:p>
        </w:tc>
        <w:tc>
          <w:tcPr>
            <w:tcW w:w="2339" w:type="dxa"/>
          </w:tcPr>
          <w:p w14:paraId="2036F32B" w14:textId="06911589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51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997" w:type="dxa"/>
          </w:tcPr>
          <w:p w14:paraId="754D8760" w14:textId="6868CE8B" w:rsidR="00B542AC" w:rsidRPr="00306293" w:rsidRDefault="00322260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50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25</w:t>
            </w:r>
          </w:p>
        </w:tc>
        <w:tc>
          <w:tcPr>
            <w:tcW w:w="2447" w:type="dxa"/>
          </w:tcPr>
          <w:p w14:paraId="13EE4AA3" w14:textId="07D90B7C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Киреева Т.А.</w:t>
            </w:r>
          </w:p>
        </w:tc>
      </w:tr>
      <w:tr w:rsidR="00B542AC" w:rsidRPr="00F54439" w14:paraId="3A717CEE" w14:textId="77777777" w:rsidTr="00160477">
        <w:tc>
          <w:tcPr>
            <w:tcW w:w="3428" w:type="dxa"/>
          </w:tcPr>
          <w:p w14:paraId="4423A634" w14:textId="2D98E8AE" w:rsidR="00B542AC" w:rsidRPr="00306293" w:rsidRDefault="00160477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атематика</w:t>
            </w:r>
          </w:p>
        </w:tc>
        <w:tc>
          <w:tcPr>
            <w:tcW w:w="2339" w:type="dxa"/>
            <w:vAlign w:val="center"/>
          </w:tcPr>
          <w:p w14:paraId="26ABFAE6" w14:textId="06F3DDD3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41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997" w:type="dxa"/>
            <w:vAlign w:val="center"/>
          </w:tcPr>
          <w:p w14:paraId="598A46C7" w14:textId="2B005C5D" w:rsidR="00B542AC" w:rsidRPr="00306293" w:rsidRDefault="00322260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50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12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05</w:t>
            </w:r>
          </w:p>
        </w:tc>
        <w:tc>
          <w:tcPr>
            <w:tcW w:w="2447" w:type="dxa"/>
          </w:tcPr>
          <w:p w14:paraId="70BA6995" w14:textId="2C9A4042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Пономарева С.В.</w:t>
            </w:r>
          </w:p>
        </w:tc>
      </w:tr>
      <w:tr w:rsidR="00B542AC" w:rsidRPr="00F54439" w14:paraId="32B66CC9" w14:textId="77777777" w:rsidTr="00160477">
        <w:tc>
          <w:tcPr>
            <w:tcW w:w="3428" w:type="dxa"/>
          </w:tcPr>
          <w:p w14:paraId="354AD9F6" w14:textId="2A08C8E5" w:rsidR="00B542AC" w:rsidRPr="00306293" w:rsidRDefault="00160477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Х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имия</w:t>
            </w:r>
          </w:p>
        </w:tc>
        <w:tc>
          <w:tcPr>
            <w:tcW w:w="2339" w:type="dxa"/>
          </w:tcPr>
          <w:p w14:paraId="13988AC9" w14:textId="3E315517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49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997" w:type="dxa"/>
          </w:tcPr>
          <w:p w14:paraId="5E110162" w14:textId="2CFAC098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</w:t>
            </w:r>
            <w:r w:rsidR="00322260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40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– 1</w:t>
            </w:r>
            <w:r w:rsidR="00322260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2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</w:t>
            </w:r>
            <w:r w:rsidR="00322260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5</w:t>
            </w:r>
          </w:p>
        </w:tc>
        <w:tc>
          <w:tcPr>
            <w:tcW w:w="2447" w:type="dxa"/>
          </w:tcPr>
          <w:p w14:paraId="4D6EE790" w14:textId="3898ED8D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Кулеш Т.Г.</w:t>
            </w:r>
          </w:p>
        </w:tc>
      </w:tr>
      <w:tr w:rsidR="00322260" w:rsidRPr="00F54439" w14:paraId="727E6F88" w14:textId="77777777" w:rsidTr="00160477">
        <w:tc>
          <w:tcPr>
            <w:tcW w:w="3428" w:type="dxa"/>
            <w:vAlign w:val="center"/>
          </w:tcPr>
          <w:p w14:paraId="71986BFA" w14:textId="046AAD56" w:rsidR="00322260" w:rsidRPr="00306293" w:rsidRDefault="00322260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Театральная студия </w:t>
            </w:r>
          </w:p>
        </w:tc>
        <w:tc>
          <w:tcPr>
            <w:tcW w:w="2339" w:type="dxa"/>
            <w:vAlign w:val="center"/>
          </w:tcPr>
          <w:p w14:paraId="7F7353A0" w14:textId="7F8D024A" w:rsidR="00322260" w:rsidRPr="00306293" w:rsidRDefault="00322260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23</w:t>
            </w:r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proofErr w:type="spellStart"/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997" w:type="dxa"/>
            <w:vAlign w:val="center"/>
          </w:tcPr>
          <w:p w14:paraId="065C10FF" w14:textId="125BF36B" w:rsidR="00322260" w:rsidRPr="00306293" w:rsidRDefault="00322260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9.40 – 12.55</w:t>
            </w:r>
          </w:p>
        </w:tc>
        <w:tc>
          <w:tcPr>
            <w:tcW w:w="2447" w:type="dxa"/>
          </w:tcPr>
          <w:p w14:paraId="1504C175" w14:textId="582B1A72" w:rsidR="00322260" w:rsidRPr="00306293" w:rsidRDefault="00322260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Мурычин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В.Ю.</w:t>
            </w:r>
          </w:p>
        </w:tc>
      </w:tr>
      <w:tr w:rsidR="00322260" w:rsidRPr="00F54439" w14:paraId="6D18EE2D" w14:textId="77777777" w:rsidTr="00160477">
        <w:tc>
          <w:tcPr>
            <w:tcW w:w="3428" w:type="dxa"/>
            <w:vAlign w:val="center"/>
          </w:tcPr>
          <w:p w14:paraId="77899FED" w14:textId="4FFF75E4" w:rsidR="00322260" w:rsidRPr="00306293" w:rsidRDefault="00322260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lastRenderedPageBreak/>
              <w:t>Духовой оркестр</w:t>
            </w:r>
          </w:p>
        </w:tc>
        <w:tc>
          <w:tcPr>
            <w:tcW w:w="2339" w:type="dxa"/>
          </w:tcPr>
          <w:p w14:paraId="75C93A1C" w14:textId="5F9DD056" w:rsidR="00322260" w:rsidRPr="00306293" w:rsidRDefault="00322260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6</w:t>
            </w:r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proofErr w:type="spellStart"/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997" w:type="dxa"/>
          </w:tcPr>
          <w:p w14:paraId="43C73D7B" w14:textId="285697E1" w:rsidR="00322260" w:rsidRPr="00306293" w:rsidRDefault="00322260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14.00-16.00</w:t>
            </w:r>
          </w:p>
        </w:tc>
        <w:tc>
          <w:tcPr>
            <w:tcW w:w="2447" w:type="dxa"/>
          </w:tcPr>
          <w:p w14:paraId="4D8E7485" w14:textId="48FDFAA9" w:rsidR="00322260" w:rsidRPr="00306293" w:rsidRDefault="00322260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Кот В.О.</w:t>
            </w:r>
          </w:p>
        </w:tc>
      </w:tr>
      <w:tr w:rsidR="00322260" w:rsidRPr="00F54439" w14:paraId="43C80563" w14:textId="77777777" w:rsidTr="00160477">
        <w:tc>
          <w:tcPr>
            <w:tcW w:w="3428" w:type="dxa"/>
            <w:vAlign w:val="center"/>
          </w:tcPr>
          <w:p w14:paraId="6A67CC76" w14:textId="0FFAC814" w:rsidR="00322260" w:rsidRPr="00306293" w:rsidRDefault="00B90CB3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Хор</w:t>
            </w:r>
          </w:p>
        </w:tc>
        <w:tc>
          <w:tcPr>
            <w:tcW w:w="2339" w:type="dxa"/>
            <w:vAlign w:val="center"/>
          </w:tcPr>
          <w:p w14:paraId="2B1BCBF8" w14:textId="444E4C08" w:rsidR="00322260" w:rsidRPr="00306293" w:rsidRDefault="00B90CB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58</w:t>
            </w:r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proofErr w:type="spellStart"/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997" w:type="dxa"/>
            <w:vAlign w:val="center"/>
          </w:tcPr>
          <w:p w14:paraId="646CC1A8" w14:textId="744994B8" w:rsidR="00322260" w:rsidRPr="00306293" w:rsidRDefault="00B90CB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8.50 – 12.05</w:t>
            </w:r>
          </w:p>
        </w:tc>
        <w:tc>
          <w:tcPr>
            <w:tcW w:w="2447" w:type="dxa"/>
          </w:tcPr>
          <w:p w14:paraId="3B4E3EB2" w14:textId="6C258515" w:rsidR="00322260" w:rsidRPr="00306293" w:rsidRDefault="00B90CB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Чапли</w:t>
            </w:r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Ю.Ю.</w:t>
            </w:r>
          </w:p>
        </w:tc>
      </w:tr>
      <w:tr w:rsidR="00B542AC" w:rsidRPr="00F54439" w14:paraId="5C224C3C" w14:textId="77777777" w:rsidTr="00160477">
        <w:tc>
          <w:tcPr>
            <w:tcW w:w="10211" w:type="dxa"/>
            <w:gridSpan w:val="4"/>
          </w:tcPr>
          <w:p w14:paraId="2ED27D6B" w14:textId="01381B7D" w:rsidR="00B542AC" w:rsidRPr="001935E5" w:rsidRDefault="00B542AC" w:rsidP="00B542A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06293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Мероприятия</w:t>
            </w:r>
          </w:p>
        </w:tc>
      </w:tr>
      <w:tr w:rsidR="002E6BA8" w:rsidRPr="00F54439" w14:paraId="1B44EFA9" w14:textId="77777777" w:rsidTr="00160477">
        <w:tc>
          <w:tcPr>
            <w:tcW w:w="3428" w:type="dxa"/>
            <w:vAlign w:val="center"/>
          </w:tcPr>
          <w:p w14:paraId="352B7D92" w14:textId="41A18AD8" w:rsidR="002E6BA8" w:rsidRDefault="002E6BA8" w:rsidP="002E6BA8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  <w:lang w:val="be-BY"/>
              </w:rPr>
              <w:t>Игровая программа “Что мы знаем о Беларуси”</w:t>
            </w:r>
          </w:p>
        </w:tc>
        <w:tc>
          <w:tcPr>
            <w:tcW w:w="2339" w:type="dxa"/>
            <w:vAlign w:val="center"/>
          </w:tcPr>
          <w:p w14:paraId="607D1557" w14:textId="6D58694A" w:rsidR="002E6BA8" w:rsidRPr="00D2442C" w:rsidRDefault="002E6BA8" w:rsidP="002E6BA8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be-BY"/>
              </w:rPr>
              <w:t>63 каб.</w:t>
            </w:r>
          </w:p>
        </w:tc>
        <w:tc>
          <w:tcPr>
            <w:tcW w:w="1997" w:type="dxa"/>
            <w:vAlign w:val="center"/>
          </w:tcPr>
          <w:p w14:paraId="73CC4081" w14:textId="77777777" w:rsidR="002E6BA8" w:rsidRDefault="002E6BA8" w:rsidP="002E6BA8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9.00</w:t>
            </w:r>
          </w:p>
          <w:p w14:paraId="39A89980" w14:textId="7DD3822E" w:rsidR="002E6BA8" w:rsidRDefault="002E6BA8" w:rsidP="002E6BA8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2А, 2Б классы</w:t>
            </w:r>
          </w:p>
        </w:tc>
        <w:tc>
          <w:tcPr>
            <w:tcW w:w="2447" w:type="dxa"/>
            <w:vAlign w:val="center"/>
          </w:tcPr>
          <w:p w14:paraId="36361F83" w14:textId="77777777" w:rsidR="002E6BA8" w:rsidRDefault="002E6BA8" w:rsidP="002E6BA8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  <w:t>Грабовская И.С.</w:t>
            </w:r>
          </w:p>
          <w:p w14:paraId="141596C0" w14:textId="5563C7B8" w:rsidR="002E6BA8" w:rsidRDefault="002E6BA8" w:rsidP="002E6BA8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  <w:t>Дивас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  <w:t xml:space="preserve"> С.А.</w:t>
            </w:r>
          </w:p>
        </w:tc>
      </w:tr>
      <w:tr w:rsidR="002E6BA8" w:rsidRPr="00F54439" w14:paraId="303E7679" w14:textId="77777777" w:rsidTr="00160477">
        <w:tc>
          <w:tcPr>
            <w:tcW w:w="3428" w:type="dxa"/>
            <w:vAlign w:val="center"/>
          </w:tcPr>
          <w:p w14:paraId="6B5594E2" w14:textId="207FE837" w:rsidR="002E6BA8" w:rsidRDefault="002E6BA8" w:rsidP="002E6BA8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  <w:lang w:val="be-BY"/>
              </w:rPr>
              <w:t>Посвящение в первоклассники</w:t>
            </w:r>
          </w:p>
        </w:tc>
        <w:tc>
          <w:tcPr>
            <w:tcW w:w="2339" w:type="dxa"/>
            <w:vAlign w:val="center"/>
          </w:tcPr>
          <w:p w14:paraId="4D3D9E68" w14:textId="65FC4D4F" w:rsidR="002E6BA8" w:rsidRDefault="002E6BA8" w:rsidP="002E6BA8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be-BY"/>
              </w:rPr>
            </w:pPr>
            <w:r w:rsidRPr="00D2442C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актовый зал</w:t>
            </w:r>
          </w:p>
        </w:tc>
        <w:tc>
          <w:tcPr>
            <w:tcW w:w="1997" w:type="dxa"/>
            <w:vAlign w:val="center"/>
          </w:tcPr>
          <w:p w14:paraId="1B2ECCE8" w14:textId="77777777" w:rsidR="002E6BA8" w:rsidRPr="00D2442C" w:rsidRDefault="002E6BA8" w:rsidP="002E6BA8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</w:t>
            </w:r>
            <w:r w:rsidRPr="00D2442C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.00</w:t>
            </w:r>
          </w:p>
          <w:p w14:paraId="4FF2E2CF" w14:textId="6D77A7C3" w:rsidR="002E6BA8" w:rsidRDefault="002E6BA8" w:rsidP="002E6BA8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be-BY"/>
              </w:rPr>
              <w:t>1е классы</w:t>
            </w:r>
          </w:p>
        </w:tc>
        <w:tc>
          <w:tcPr>
            <w:tcW w:w="2447" w:type="dxa"/>
            <w:vAlign w:val="center"/>
          </w:tcPr>
          <w:p w14:paraId="226BC89F" w14:textId="77777777" w:rsidR="002E6BA8" w:rsidRPr="00B94238" w:rsidRDefault="002E6BA8" w:rsidP="002E6BA8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</w:pPr>
            <w:r w:rsidRPr="00B94238"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  <w:t>Янковская В.В.</w:t>
            </w:r>
          </w:p>
          <w:p w14:paraId="1BFC3B14" w14:textId="77777777" w:rsidR="002E6BA8" w:rsidRPr="00B94238" w:rsidRDefault="002E6BA8" w:rsidP="002E6BA8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</w:pPr>
            <w:r w:rsidRPr="00B94238"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  <w:t>Левицкая О.В.</w:t>
            </w:r>
          </w:p>
          <w:p w14:paraId="36733466" w14:textId="77777777" w:rsidR="002E6BA8" w:rsidRPr="00B94238" w:rsidRDefault="002E6BA8" w:rsidP="002E6BA8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</w:pPr>
            <w:r w:rsidRPr="00B94238"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  <w:t>Черник Ю.Л.</w:t>
            </w:r>
          </w:p>
          <w:p w14:paraId="33F3EFAC" w14:textId="7CAE077D" w:rsidR="002E6BA8" w:rsidRDefault="002E6BA8" w:rsidP="002E6BA8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</w:pPr>
            <w:r w:rsidRPr="00B94238"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  <w:t>Давидович В.А.</w:t>
            </w:r>
          </w:p>
        </w:tc>
      </w:tr>
      <w:tr w:rsidR="002E6BA8" w:rsidRPr="00F54439" w14:paraId="1EDF24F9" w14:textId="77777777" w:rsidTr="00160477">
        <w:tc>
          <w:tcPr>
            <w:tcW w:w="3428" w:type="dxa"/>
            <w:vAlign w:val="center"/>
          </w:tcPr>
          <w:p w14:paraId="132BC75C" w14:textId="5A30706D" w:rsidR="002E6BA8" w:rsidRDefault="002E6BA8" w:rsidP="002E6BA8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Экскурсия в</w:t>
            </w:r>
          </w:p>
          <w:p w14:paraId="4FF972F4" w14:textId="30AFA6DF" w:rsidR="002E6BA8" w:rsidRDefault="002E6BA8" w:rsidP="002E6BA8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  <w:lang w:val="be-BY"/>
              </w:rPr>
            </w:pPr>
            <w:r w:rsidRPr="00B94238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этнокультурный туристический центр «Наносы»</w:t>
            </w:r>
          </w:p>
        </w:tc>
        <w:tc>
          <w:tcPr>
            <w:tcW w:w="2339" w:type="dxa"/>
            <w:vAlign w:val="center"/>
          </w:tcPr>
          <w:p w14:paraId="2FBBDE72" w14:textId="7B12C0EF" w:rsidR="002E6BA8" w:rsidRPr="00D2442C" w:rsidRDefault="002E6BA8" w:rsidP="002E6BA8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be-BY"/>
              </w:rPr>
              <w:t>Наносы</w:t>
            </w:r>
          </w:p>
        </w:tc>
        <w:tc>
          <w:tcPr>
            <w:tcW w:w="1997" w:type="dxa"/>
            <w:vAlign w:val="center"/>
          </w:tcPr>
          <w:p w14:paraId="55519327" w14:textId="44DF56FD" w:rsidR="002E6BA8" w:rsidRDefault="002E6BA8" w:rsidP="002E6BA8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be-BY"/>
              </w:rPr>
              <w:t>2В, 2Г классы</w:t>
            </w:r>
          </w:p>
        </w:tc>
        <w:tc>
          <w:tcPr>
            <w:tcW w:w="2447" w:type="dxa"/>
            <w:vAlign w:val="center"/>
          </w:tcPr>
          <w:p w14:paraId="73DE96D0" w14:textId="77777777" w:rsidR="002E6BA8" w:rsidRPr="00B94238" w:rsidRDefault="002E6BA8" w:rsidP="002E6BA8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be-BY"/>
              </w:rPr>
            </w:pPr>
            <w:r w:rsidRPr="00B94238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be-BY"/>
              </w:rPr>
              <w:t>Родько Т.М.</w:t>
            </w:r>
          </w:p>
          <w:p w14:paraId="358733E8" w14:textId="2D2F41CF" w:rsidR="002E6BA8" w:rsidRPr="00543362" w:rsidRDefault="002E6BA8" w:rsidP="002E6BA8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B94238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be-BY"/>
              </w:rPr>
              <w:t>Федоренкова Е.А.</w:t>
            </w:r>
          </w:p>
        </w:tc>
      </w:tr>
    </w:tbl>
    <w:p w14:paraId="07416B4B" w14:textId="57020605" w:rsidR="00804D85" w:rsidRDefault="003C265C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C67D288" wp14:editId="40A409EC">
            <wp:simplePos x="0" y="0"/>
            <wp:positionH relativeFrom="page">
              <wp:align>center</wp:align>
            </wp:positionH>
            <wp:positionV relativeFrom="paragraph">
              <wp:posOffset>96520</wp:posOffset>
            </wp:positionV>
            <wp:extent cx="6718300" cy="1936618"/>
            <wp:effectExtent l="0" t="0" r="6350" b="6985"/>
            <wp:wrapThrough wrapText="bothSides">
              <wp:wrapPolygon edited="0">
                <wp:start x="0" y="0"/>
                <wp:lineTo x="0" y="21465"/>
                <wp:lineTo x="21559" y="21465"/>
                <wp:lineTo x="21559" y="0"/>
                <wp:lineTo x="0" y="0"/>
              </wp:wrapPolygon>
            </wp:wrapThrough>
            <wp:docPr id="1" name="Рисунок 1" descr="Картинки по запросу шестой школьный день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шестой школьный день картин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0" cy="1936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54E">
        <w:t xml:space="preserve"> </w:t>
      </w:r>
    </w:p>
    <w:sectPr w:rsidR="00804D85" w:rsidSect="004A4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85"/>
    <w:rsid w:val="000003F6"/>
    <w:rsid w:val="00007501"/>
    <w:rsid w:val="00072347"/>
    <w:rsid w:val="0010749D"/>
    <w:rsid w:val="00146A88"/>
    <w:rsid w:val="00160477"/>
    <w:rsid w:val="001935E5"/>
    <w:rsid w:val="0023110E"/>
    <w:rsid w:val="002776FB"/>
    <w:rsid w:val="00293A50"/>
    <w:rsid w:val="002E6BA8"/>
    <w:rsid w:val="002F1C3B"/>
    <w:rsid w:val="00306293"/>
    <w:rsid w:val="00322260"/>
    <w:rsid w:val="003C265C"/>
    <w:rsid w:val="0049115E"/>
    <w:rsid w:val="004A46A3"/>
    <w:rsid w:val="00543362"/>
    <w:rsid w:val="005443E8"/>
    <w:rsid w:val="00656FC5"/>
    <w:rsid w:val="006921F3"/>
    <w:rsid w:val="006A424D"/>
    <w:rsid w:val="006E2429"/>
    <w:rsid w:val="006F7221"/>
    <w:rsid w:val="00804D85"/>
    <w:rsid w:val="00837219"/>
    <w:rsid w:val="009422A2"/>
    <w:rsid w:val="00A75C9F"/>
    <w:rsid w:val="00B32214"/>
    <w:rsid w:val="00B542AC"/>
    <w:rsid w:val="00B90CB3"/>
    <w:rsid w:val="00B94238"/>
    <w:rsid w:val="00BB25D4"/>
    <w:rsid w:val="00BD33D8"/>
    <w:rsid w:val="00CD650E"/>
    <w:rsid w:val="00CE454E"/>
    <w:rsid w:val="00D3227C"/>
    <w:rsid w:val="00D755C6"/>
    <w:rsid w:val="00DD377D"/>
    <w:rsid w:val="00E33EA9"/>
    <w:rsid w:val="00E81D04"/>
    <w:rsid w:val="00EB1CBE"/>
    <w:rsid w:val="00ED5BE6"/>
    <w:rsid w:val="00EF47BE"/>
    <w:rsid w:val="00F5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5594C"/>
  <w15:docId w15:val="{9076F4E2-946A-4F9E-896C-06E6DDFD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2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2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cp:lastPrinted>2023-10-26T13:38:00Z</cp:lastPrinted>
  <dcterms:created xsi:type="dcterms:W3CDTF">2023-10-26T13:17:00Z</dcterms:created>
  <dcterms:modified xsi:type="dcterms:W3CDTF">2023-10-26T13:39:00Z</dcterms:modified>
</cp:coreProperties>
</file>